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970" w:rsidRDefault="00CA677E">
      <w:r w:rsidRPr="00CA677E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G:\ДЛЯ САЙТА СКАНЫ ПОЛОЖЕНИЯ\порядок приема\пор при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ДЛЯ САЙТА СКАНЫ ПОЛОЖЕНИЯ\порядок приема\пор при 4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77E" w:rsidRDefault="00CA677E"/>
    <w:p w:rsidR="00CA677E" w:rsidRDefault="00CA677E"/>
    <w:p w:rsidR="00CA677E" w:rsidRDefault="00CA677E"/>
    <w:p w:rsidR="00CA677E" w:rsidRDefault="00EF3350">
      <w:r w:rsidRPr="00EF3350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D:\Users\Ольга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Ольга\Desktop\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A677E" w:rsidRDefault="00CA677E"/>
    <w:p w:rsidR="00CA677E" w:rsidRDefault="00CA677E"/>
    <w:p w:rsidR="00CA677E" w:rsidRDefault="00CA677E"/>
    <w:p w:rsidR="00CA677E" w:rsidRDefault="00CA677E">
      <w:r w:rsidRPr="00CA677E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G:\ДЛЯ САЙТА СКАНЫ ПОЛОЖЕНИЯ\порядок приема\пор пр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ДЛЯ САЙТА СКАНЫ ПОЛОЖЕНИЯ\порядок приема\пор пр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77E" w:rsidRDefault="00CA677E"/>
    <w:p w:rsidR="00CA677E" w:rsidRDefault="00CA677E"/>
    <w:p w:rsidR="00CA677E" w:rsidRDefault="00CA677E"/>
    <w:sectPr w:rsidR="00CA6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02A"/>
    <w:rsid w:val="0006102A"/>
    <w:rsid w:val="00824970"/>
    <w:rsid w:val="00CA677E"/>
    <w:rsid w:val="00EF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2743D3-5B53-4CE3-9BC6-BD4C05D9C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13</Characters>
  <Application>Microsoft Office Word</Application>
  <DocSecurity>0</DocSecurity>
  <Lines>1</Lines>
  <Paragraphs>1</Paragraphs>
  <ScaleCrop>false</ScaleCrop>
  <Company>SPecialiST RePack</Company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5</cp:revision>
  <dcterms:created xsi:type="dcterms:W3CDTF">2019-04-10T07:13:00Z</dcterms:created>
  <dcterms:modified xsi:type="dcterms:W3CDTF">2019-04-10T09:24:00Z</dcterms:modified>
</cp:coreProperties>
</file>